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6F" w:rsidRPr="00166AC9" w:rsidRDefault="00166AC9" w:rsidP="00166AC9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bookmarkStart w:id="0" w:name="_GoBack"/>
      <w:r w:rsidRPr="00166AC9">
        <w:rPr>
          <w:rFonts w:ascii="黑体" w:eastAsia="黑体" w:hAnsi="黑体" w:hint="eastAsia"/>
          <w:b/>
          <w:color w:val="000000"/>
          <w:sz w:val="32"/>
          <w:szCs w:val="32"/>
        </w:rPr>
        <w:t>《横向科研合同文本》用印</w:t>
      </w:r>
      <w:r w:rsidR="00D44276" w:rsidRPr="00166AC9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bookmarkEnd w:id="0"/>
    <w:p w:rsidR="00D44276" w:rsidRDefault="00D44276">
      <w:r>
        <w:rPr>
          <w:rFonts w:hint="eastAsia"/>
          <w:noProof/>
        </w:rPr>
        <w:drawing>
          <wp:inline distT="0" distB="0" distL="0" distR="0">
            <wp:extent cx="5274310" cy="3230880"/>
            <wp:effectExtent l="0" t="0" r="0" b="2667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90" w:rsidRDefault="00D53F90" w:rsidP="004007C5">
      <w:r>
        <w:separator/>
      </w:r>
    </w:p>
  </w:endnote>
  <w:endnote w:type="continuationSeparator" w:id="0">
    <w:p w:rsidR="00D53F90" w:rsidRDefault="00D53F90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90" w:rsidRDefault="00D53F90" w:rsidP="004007C5">
      <w:r>
        <w:separator/>
      </w:r>
    </w:p>
  </w:footnote>
  <w:footnote w:type="continuationSeparator" w:id="0">
    <w:p w:rsidR="00D53F90" w:rsidRDefault="00D53F90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76"/>
    <w:rsid w:val="00133E37"/>
    <w:rsid w:val="00166AC9"/>
    <w:rsid w:val="00195E66"/>
    <w:rsid w:val="00311F2D"/>
    <w:rsid w:val="0037326F"/>
    <w:rsid w:val="004007C5"/>
    <w:rsid w:val="00485DA9"/>
    <w:rsid w:val="00567BD2"/>
    <w:rsid w:val="006D5AD3"/>
    <w:rsid w:val="0079637A"/>
    <w:rsid w:val="00B77AA2"/>
    <w:rsid w:val="00D36279"/>
    <w:rsid w:val="00D44276"/>
    <w:rsid w:val="00D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318C3"/>
  <w15:chartTrackingRefBased/>
  <w15:docId w15:val="{B7B387B4-9814-447B-AA22-0AD222C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42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用印登记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AED1BE5C-4076-4893-90BE-670DB99415F5}">
      <dgm:prSet custT="1"/>
      <dgm:spPr/>
      <dgm:t>
        <a:bodyPr/>
        <a:lstStyle/>
        <a:p>
          <a:r>
            <a:rPr lang="zh-CN" altLang="en-US" sz="1200" b="0" i="0" u="none"/>
            <a:t>收取合同</a:t>
          </a:r>
        </a:p>
      </dgm:t>
    </dgm:pt>
    <dgm:pt modelId="{5E2B608B-7A72-45E7-B28E-EB00AA7F8186}" type="parTrans" cxnId="{8411C3B7-8BD6-4C5E-B595-01F6AC3C7AAF}">
      <dgm:prSet/>
      <dgm:spPr/>
      <dgm:t>
        <a:bodyPr/>
        <a:lstStyle/>
        <a:p>
          <a:endParaRPr lang="zh-CN" altLang="en-US"/>
        </a:p>
      </dgm:t>
    </dgm:pt>
    <dgm:pt modelId="{2FB97784-B709-4DA8-9B90-767AC8337F15}" type="sibTrans" cxnId="{8411C3B7-8BD6-4C5E-B595-01F6AC3C7AAF}">
      <dgm:prSet/>
      <dgm:spPr/>
      <dgm:t>
        <a:bodyPr/>
        <a:lstStyle/>
        <a:p>
          <a:endParaRPr lang="zh-CN" altLang="en-US"/>
        </a:p>
      </dgm:t>
    </dgm:pt>
    <dgm:pt modelId="{B95FEB8E-C393-441E-8044-7B9E67AA9587}">
      <dgm:prSet custT="1"/>
      <dgm:spPr/>
      <dgm:t>
        <a:bodyPr/>
        <a:lstStyle/>
        <a:p>
          <a:r>
            <a:rPr lang="zh-CN" altLang="en-US" sz="1200" b="0" i="0" u="none"/>
            <a:t>合同审验</a:t>
          </a:r>
        </a:p>
      </dgm:t>
    </dgm:pt>
    <dgm:pt modelId="{386FC25F-2AB4-41B9-9C7D-A654AD61A9B9}" type="parTrans" cxnId="{AABB4879-564D-4FA9-A00E-17639747140E}">
      <dgm:prSet/>
      <dgm:spPr/>
      <dgm:t>
        <a:bodyPr/>
        <a:lstStyle/>
        <a:p>
          <a:endParaRPr lang="zh-CN" altLang="en-US"/>
        </a:p>
      </dgm:t>
    </dgm:pt>
    <dgm:pt modelId="{B029A825-681F-412E-AEF6-3F1FB0107505}" type="sibTrans" cxnId="{AABB4879-564D-4FA9-A00E-17639747140E}">
      <dgm:prSet/>
      <dgm:spPr/>
      <dgm:t>
        <a:bodyPr/>
        <a:lstStyle/>
        <a:p>
          <a:endParaRPr lang="zh-CN" altLang="en-US"/>
        </a:p>
      </dgm:t>
    </dgm:pt>
    <dgm:pt modelId="{CDDAAA76-623E-4331-9413-CFBBE21E6F21}">
      <dgm:prSet custT="1"/>
      <dgm:spPr/>
      <dgm:t>
        <a:bodyPr/>
        <a:lstStyle/>
        <a:p>
          <a:r>
            <a:rPr lang="zh-CN" altLang="en-US" sz="1200" b="0" i="0" u="none"/>
            <a:t>盖学校合同章</a:t>
          </a:r>
        </a:p>
      </dgm:t>
    </dgm:pt>
    <dgm:pt modelId="{15DEF4C4-CC29-4FAA-ACDD-A29389D9E183}" type="parTrans" cxnId="{8948FA94-A72B-4AA2-AAAD-5F01EDC4C245}">
      <dgm:prSet/>
      <dgm:spPr/>
      <dgm:t>
        <a:bodyPr/>
        <a:lstStyle/>
        <a:p>
          <a:endParaRPr lang="zh-CN" altLang="en-US"/>
        </a:p>
      </dgm:t>
    </dgm:pt>
    <dgm:pt modelId="{EF3E4A3C-1863-46C8-9BDF-CB466D2D63C8}" type="sibTrans" cxnId="{8948FA94-A72B-4AA2-AAAD-5F01EDC4C245}">
      <dgm:prSet/>
      <dgm:spPr/>
      <dgm:t>
        <a:bodyPr/>
        <a:lstStyle/>
        <a:p>
          <a:endParaRPr lang="zh-CN" altLang="en-US"/>
        </a:p>
      </dgm:t>
    </dgm:pt>
    <dgm:pt modelId="{043A9BC5-E1BF-4776-9E1C-9EC59C30ED43}">
      <dgm:prSet custT="1"/>
      <dgm:spPr/>
      <dgm:t>
        <a:bodyPr/>
        <a:lstStyle/>
        <a:p>
          <a:r>
            <a:rPr lang="zh-CN" altLang="en-US" sz="1200" b="0" i="0" u="none"/>
            <a:t>回另一方盖章</a:t>
          </a:r>
        </a:p>
      </dgm:t>
    </dgm:pt>
    <dgm:pt modelId="{F0C12B4E-C10E-4713-AED7-EF8C9D2DE0EE}" type="parTrans" cxnId="{6DF59639-036B-4408-A046-5A98FCACC242}">
      <dgm:prSet/>
      <dgm:spPr/>
      <dgm:t>
        <a:bodyPr/>
        <a:lstStyle/>
        <a:p>
          <a:endParaRPr lang="zh-CN" altLang="en-US"/>
        </a:p>
      </dgm:t>
    </dgm:pt>
    <dgm:pt modelId="{6855F2B4-F0B4-4F1F-989D-98E7005343A9}" type="sibTrans" cxnId="{6DF59639-036B-4408-A046-5A98FCACC242}">
      <dgm:prSet/>
      <dgm:spPr/>
      <dgm:t>
        <a:bodyPr/>
        <a:lstStyle/>
        <a:p>
          <a:endParaRPr lang="zh-CN" altLang="en-US"/>
        </a:p>
      </dgm:t>
    </dgm:pt>
    <dgm:pt modelId="{E007242E-05F8-4015-8341-9784BCD302BE}">
      <dgm:prSet custT="1"/>
      <dgm:spPr/>
      <dgm:t>
        <a:bodyPr/>
        <a:lstStyle/>
        <a:p>
          <a:r>
            <a:rPr lang="zh-CN" altLang="en-US" sz="1200" b="0" i="0" u="none"/>
            <a:t>返回合同</a:t>
          </a:r>
        </a:p>
      </dgm:t>
    </dgm:pt>
    <dgm:pt modelId="{F6D6C044-4FF0-4D58-A48C-2E954E751632}" type="parTrans" cxnId="{E2D59FC8-4EE2-4748-B097-8C8703DBF889}">
      <dgm:prSet/>
      <dgm:spPr/>
      <dgm:t>
        <a:bodyPr/>
        <a:lstStyle/>
        <a:p>
          <a:endParaRPr lang="zh-CN" altLang="en-US"/>
        </a:p>
      </dgm:t>
    </dgm:pt>
    <dgm:pt modelId="{E9EB4E29-9676-4E6B-B28C-C36AF291FFDB}" type="sibTrans" cxnId="{E2D59FC8-4EE2-4748-B097-8C8703DBF889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6" custScaleX="208579">
        <dgm:presLayoutVars>
          <dgm:bulletEnabled val="1"/>
        </dgm:presLayoutVars>
      </dgm:prSet>
      <dgm:spPr/>
    </dgm:pt>
    <dgm:pt modelId="{B08D71E9-0E80-4DF2-B042-5675EDB47383}" type="pres">
      <dgm:prSet presAssocID="{F197A66F-41D8-4DAF-A932-DD0C859C5E89}" presName="sibTrans" presStyleLbl="sibTrans2D1" presStyleIdx="0" presStyleCnt="5"/>
      <dgm:spPr/>
    </dgm:pt>
    <dgm:pt modelId="{D670C451-4AF6-4C43-8226-2DA5E6F17DBC}" type="pres">
      <dgm:prSet presAssocID="{F197A66F-41D8-4DAF-A932-DD0C859C5E89}" presName="connectorText" presStyleLbl="sibTrans2D1" presStyleIdx="0" presStyleCnt="5"/>
      <dgm:spPr/>
    </dgm:pt>
    <dgm:pt modelId="{B0936545-9ADA-4D21-8EF3-10E2C39E978D}" type="pres">
      <dgm:prSet presAssocID="{AED1BE5C-4076-4893-90BE-670DB99415F5}" presName="node" presStyleLbl="node1" presStyleIdx="1" presStyleCnt="6" custScaleX="209198">
        <dgm:presLayoutVars>
          <dgm:bulletEnabled val="1"/>
        </dgm:presLayoutVars>
      </dgm:prSet>
      <dgm:spPr/>
    </dgm:pt>
    <dgm:pt modelId="{C8246417-EB1D-4D20-B5AE-2A2E45EC5889}" type="pres">
      <dgm:prSet presAssocID="{2FB97784-B709-4DA8-9B90-767AC8337F15}" presName="sibTrans" presStyleLbl="sibTrans2D1" presStyleIdx="1" presStyleCnt="5"/>
      <dgm:spPr/>
    </dgm:pt>
    <dgm:pt modelId="{3827FCF5-2282-486D-8C7F-1CFBCF4EEEFB}" type="pres">
      <dgm:prSet presAssocID="{2FB97784-B709-4DA8-9B90-767AC8337F15}" presName="connectorText" presStyleLbl="sibTrans2D1" presStyleIdx="1" presStyleCnt="5"/>
      <dgm:spPr/>
    </dgm:pt>
    <dgm:pt modelId="{4F1037C3-0DDE-4C4E-A3FB-8A3F75395391}" type="pres">
      <dgm:prSet presAssocID="{B95FEB8E-C393-441E-8044-7B9E67AA9587}" presName="node" presStyleLbl="node1" presStyleIdx="2" presStyleCnt="6" custScaleX="209198">
        <dgm:presLayoutVars>
          <dgm:bulletEnabled val="1"/>
        </dgm:presLayoutVars>
      </dgm:prSet>
      <dgm:spPr/>
    </dgm:pt>
    <dgm:pt modelId="{011D6245-38A5-4098-AD61-6B89793BB784}" type="pres">
      <dgm:prSet presAssocID="{B029A825-681F-412E-AEF6-3F1FB0107505}" presName="sibTrans" presStyleLbl="sibTrans2D1" presStyleIdx="2" presStyleCnt="5"/>
      <dgm:spPr/>
    </dgm:pt>
    <dgm:pt modelId="{0FF86359-8AAF-493D-912D-A8C0D11E5DD4}" type="pres">
      <dgm:prSet presAssocID="{B029A825-681F-412E-AEF6-3F1FB0107505}" presName="connectorText" presStyleLbl="sibTrans2D1" presStyleIdx="2" presStyleCnt="5"/>
      <dgm:spPr/>
    </dgm:pt>
    <dgm:pt modelId="{C008920C-B4BD-4ED5-8D5A-3EBE294D0835}" type="pres">
      <dgm:prSet presAssocID="{CDDAAA76-623E-4331-9413-CFBBE21E6F21}" presName="node" presStyleLbl="node1" presStyleIdx="3" presStyleCnt="6" custScaleX="209198">
        <dgm:presLayoutVars>
          <dgm:bulletEnabled val="1"/>
        </dgm:presLayoutVars>
      </dgm:prSet>
      <dgm:spPr/>
    </dgm:pt>
    <dgm:pt modelId="{5886CA53-8A3F-40FC-A5ED-44A475357393}" type="pres">
      <dgm:prSet presAssocID="{EF3E4A3C-1863-46C8-9BDF-CB466D2D63C8}" presName="sibTrans" presStyleLbl="sibTrans2D1" presStyleIdx="3" presStyleCnt="5"/>
      <dgm:spPr/>
    </dgm:pt>
    <dgm:pt modelId="{2EF1D1D8-DF84-4201-AE59-9437B939A089}" type="pres">
      <dgm:prSet presAssocID="{EF3E4A3C-1863-46C8-9BDF-CB466D2D63C8}" presName="connectorText" presStyleLbl="sibTrans2D1" presStyleIdx="3" presStyleCnt="5"/>
      <dgm:spPr/>
    </dgm:pt>
    <dgm:pt modelId="{91543F72-DA5C-4B99-AF88-3D4C3D76E30E}" type="pres">
      <dgm:prSet presAssocID="{043A9BC5-E1BF-4776-9E1C-9EC59C30ED43}" presName="node" presStyleLbl="node1" presStyleIdx="4" presStyleCnt="6" custScaleX="209198">
        <dgm:presLayoutVars>
          <dgm:bulletEnabled val="1"/>
        </dgm:presLayoutVars>
      </dgm:prSet>
      <dgm:spPr/>
    </dgm:pt>
    <dgm:pt modelId="{CF83FBB1-D5DF-4FE5-8C76-C266BA788CB8}" type="pres">
      <dgm:prSet presAssocID="{6855F2B4-F0B4-4F1F-989D-98E7005343A9}" presName="sibTrans" presStyleLbl="sibTrans2D1" presStyleIdx="4" presStyleCnt="5"/>
      <dgm:spPr/>
    </dgm:pt>
    <dgm:pt modelId="{B1227212-FBF7-40D2-9927-245BC5D39E79}" type="pres">
      <dgm:prSet presAssocID="{6855F2B4-F0B4-4F1F-989D-98E7005343A9}" presName="connectorText" presStyleLbl="sibTrans2D1" presStyleIdx="4" presStyleCnt="5"/>
      <dgm:spPr/>
    </dgm:pt>
    <dgm:pt modelId="{1E70F69C-EE18-4CA6-9B5C-C58B7676D6B0}" type="pres">
      <dgm:prSet presAssocID="{E007242E-05F8-4015-8341-9784BCD302BE}" presName="node" presStyleLbl="node1" presStyleIdx="5" presStyleCnt="6" custScaleX="209198">
        <dgm:presLayoutVars>
          <dgm:bulletEnabled val="1"/>
        </dgm:presLayoutVars>
      </dgm:prSet>
      <dgm:spPr/>
    </dgm:pt>
  </dgm:ptLst>
  <dgm:cxnLst>
    <dgm:cxn modelId="{16218E04-F817-4273-A958-8AF235FF655C}" type="presOf" srcId="{6855F2B4-F0B4-4F1F-989D-98E7005343A9}" destId="{CF83FBB1-D5DF-4FE5-8C76-C266BA788CB8}" srcOrd="0" destOrd="0" presId="urn:microsoft.com/office/officeart/2005/8/layout/process2"/>
    <dgm:cxn modelId="{5598FD0C-D226-4CEA-BA84-9B98B165FB8E}" type="presOf" srcId="{B95FEB8E-C393-441E-8044-7B9E67AA9587}" destId="{4F1037C3-0DDE-4C4E-A3FB-8A3F75395391}" srcOrd="0" destOrd="0" presId="urn:microsoft.com/office/officeart/2005/8/layout/process2"/>
    <dgm:cxn modelId="{C7EEDF0D-7273-4188-8BA1-DE9068359C15}" type="presOf" srcId="{2FB97784-B709-4DA8-9B90-767AC8337F15}" destId="{C8246417-EB1D-4D20-B5AE-2A2E45EC5889}" srcOrd="0" destOrd="0" presId="urn:microsoft.com/office/officeart/2005/8/layout/process2"/>
    <dgm:cxn modelId="{BF624711-7F99-45EE-9DD6-CCA25394FF35}" type="presOf" srcId="{043A9BC5-E1BF-4776-9E1C-9EC59C30ED43}" destId="{91543F72-DA5C-4B99-AF88-3D4C3D76E30E}" srcOrd="0" destOrd="0" presId="urn:microsoft.com/office/officeart/2005/8/layout/process2"/>
    <dgm:cxn modelId="{85A28817-F764-4D68-A867-6C64D27E1181}" type="presOf" srcId="{6855F2B4-F0B4-4F1F-989D-98E7005343A9}" destId="{B1227212-FBF7-40D2-9927-245BC5D39E79}" srcOrd="1" destOrd="0" presId="urn:microsoft.com/office/officeart/2005/8/layout/process2"/>
    <dgm:cxn modelId="{80D8C917-0FC4-4F05-AD81-B26888F6DB6B}" type="presOf" srcId="{7DD1DF29-AE9F-4303-858D-8EC44B1696CD}" destId="{7BB0A5EE-5028-4ACC-9F7F-DFE823137CE9}" srcOrd="0" destOrd="0" presId="urn:microsoft.com/office/officeart/2005/8/layout/process2"/>
    <dgm:cxn modelId="{6DF59639-036B-4408-A046-5A98FCACC242}" srcId="{7DD1DF29-AE9F-4303-858D-8EC44B1696CD}" destId="{043A9BC5-E1BF-4776-9E1C-9EC59C30ED43}" srcOrd="4" destOrd="0" parTransId="{F0C12B4E-C10E-4713-AED7-EF8C9D2DE0EE}" sibTransId="{6855F2B4-F0B4-4F1F-989D-98E7005343A9}"/>
    <dgm:cxn modelId="{C0B2256F-3974-4A56-A933-51A0C6D81D29}" type="presOf" srcId="{B029A825-681F-412E-AEF6-3F1FB0107505}" destId="{0FF86359-8AAF-493D-912D-A8C0D11E5DD4}" srcOrd="1" destOrd="0" presId="urn:microsoft.com/office/officeart/2005/8/layout/process2"/>
    <dgm:cxn modelId="{8B0C1852-7C5C-42CA-BB94-E1CE1F056B20}" type="presOf" srcId="{CDDAAA76-623E-4331-9413-CFBBE21E6F21}" destId="{C008920C-B4BD-4ED5-8D5A-3EBE294D0835}" srcOrd="0" destOrd="0" presId="urn:microsoft.com/office/officeart/2005/8/layout/process2"/>
    <dgm:cxn modelId="{CADFF654-0FE7-4464-AB87-D3ABC5B07884}" type="presOf" srcId="{E007242E-05F8-4015-8341-9784BCD302BE}" destId="{1E70F69C-EE18-4CA6-9B5C-C58B7676D6B0}" srcOrd="0" destOrd="0" presId="urn:microsoft.com/office/officeart/2005/8/layout/process2"/>
    <dgm:cxn modelId="{AABB4879-564D-4FA9-A00E-17639747140E}" srcId="{7DD1DF29-AE9F-4303-858D-8EC44B1696CD}" destId="{B95FEB8E-C393-441E-8044-7B9E67AA9587}" srcOrd="2" destOrd="0" parTransId="{386FC25F-2AB4-41B9-9C7D-A654AD61A9B9}" sibTransId="{B029A825-681F-412E-AEF6-3F1FB0107505}"/>
    <dgm:cxn modelId="{38A6A07F-4AEF-48EF-BE3E-8C92E46BBEAD}" type="presOf" srcId="{B029A825-681F-412E-AEF6-3F1FB0107505}" destId="{011D6245-38A5-4098-AD61-6B89793BB784}" srcOrd="0" destOrd="0" presId="urn:microsoft.com/office/officeart/2005/8/layout/process2"/>
    <dgm:cxn modelId="{8948FA94-A72B-4AA2-AAAD-5F01EDC4C245}" srcId="{7DD1DF29-AE9F-4303-858D-8EC44B1696CD}" destId="{CDDAAA76-623E-4331-9413-CFBBE21E6F21}" srcOrd="3" destOrd="0" parTransId="{15DEF4C4-CC29-4FAA-ACDD-A29389D9E183}" sibTransId="{EF3E4A3C-1863-46C8-9BDF-CB466D2D63C8}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AA3311B3-59BF-454E-ABC3-3F225962E39B}" type="presOf" srcId="{684B35FE-49C9-482E-85BB-E1ECE604B3C3}" destId="{6708F698-5E77-4D26-A6B1-EDC24B707D90}" srcOrd="0" destOrd="0" presId="urn:microsoft.com/office/officeart/2005/8/layout/process2"/>
    <dgm:cxn modelId="{6FC0E9B4-61BD-48B8-A77F-AEC0BAFF796F}" type="presOf" srcId="{F197A66F-41D8-4DAF-A932-DD0C859C5E89}" destId="{B08D71E9-0E80-4DF2-B042-5675EDB47383}" srcOrd="0" destOrd="0" presId="urn:microsoft.com/office/officeart/2005/8/layout/process2"/>
    <dgm:cxn modelId="{8411C3B7-8BD6-4C5E-B595-01F6AC3C7AAF}" srcId="{7DD1DF29-AE9F-4303-858D-8EC44B1696CD}" destId="{AED1BE5C-4076-4893-90BE-670DB99415F5}" srcOrd="1" destOrd="0" parTransId="{5E2B608B-7A72-45E7-B28E-EB00AA7F8186}" sibTransId="{2FB97784-B709-4DA8-9B90-767AC8337F15}"/>
    <dgm:cxn modelId="{0F8C40BB-6620-402E-BF42-CE64FE1759D9}" type="presOf" srcId="{AED1BE5C-4076-4893-90BE-670DB99415F5}" destId="{B0936545-9ADA-4D21-8EF3-10E2C39E978D}" srcOrd="0" destOrd="0" presId="urn:microsoft.com/office/officeart/2005/8/layout/process2"/>
    <dgm:cxn modelId="{E2D59FC8-4EE2-4748-B097-8C8703DBF889}" srcId="{7DD1DF29-AE9F-4303-858D-8EC44B1696CD}" destId="{E007242E-05F8-4015-8341-9784BCD302BE}" srcOrd="5" destOrd="0" parTransId="{F6D6C044-4FF0-4D58-A48C-2E954E751632}" sibTransId="{E9EB4E29-9676-4E6B-B28C-C36AF291FFDB}"/>
    <dgm:cxn modelId="{D04BDED1-87FB-46DC-9C00-00DA51176301}" type="presOf" srcId="{EF3E4A3C-1863-46C8-9BDF-CB466D2D63C8}" destId="{2EF1D1D8-DF84-4201-AE59-9437B939A089}" srcOrd="1" destOrd="0" presId="urn:microsoft.com/office/officeart/2005/8/layout/process2"/>
    <dgm:cxn modelId="{F27A46D8-011E-477B-AEFE-2E4D8ACA092D}" type="presOf" srcId="{EF3E4A3C-1863-46C8-9BDF-CB466D2D63C8}" destId="{5886CA53-8A3F-40FC-A5ED-44A475357393}" srcOrd="0" destOrd="0" presId="urn:microsoft.com/office/officeart/2005/8/layout/process2"/>
    <dgm:cxn modelId="{5DC702F4-EACC-4A54-8D37-6FB331BDE4DD}" type="presOf" srcId="{F197A66F-41D8-4DAF-A932-DD0C859C5E89}" destId="{D670C451-4AF6-4C43-8226-2DA5E6F17DBC}" srcOrd="1" destOrd="0" presId="urn:microsoft.com/office/officeart/2005/8/layout/process2"/>
    <dgm:cxn modelId="{930B65FD-D31A-4C76-9E52-F413B7A34627}" type="presOf" srcId="{2FB97784-B709-4DA8-9B90-767AC8337F15}" destId="{3827FCF5-2282-486D-8C7F-1CFBCF4EEEFB}" srcOrd="1" destOrd="0" presId="urn:microsoft.com/office/officeart/2005/8/layout/process2"/>
    <dgm:cxn modelId="{6E68BFA9-2B77-4D0B-ADA8-C29F411F7A6B}" type="presParOf" srcId="{7BB0A5EE-5028-4ACC-9F7F-DFE823137CE9}" destId="{6708F698-5E77-4D26-A6B1-EDC24B707D90}" srcOrd="0" destOrd="0" presId="urn:microsoft.com/office/officeart/2005/8/layout/process2"/>
    <dgm:cxn modelId="{134248E3-79EB-4DAB-9325-996FAEB13997}" type="presParOf" srcId="{7BB0A5EE-5028-4ACC-9F7F-DFE823137CE9}" destId="{B08D71E9-0E80-4DF2-B042-5675EDB47383}" srcOrd="1" destOrd="0" presId="urn:microsoft.com/office/officeart/2005/8/layout/process2"/>
    <dgm:cxn modelId="{9EFD1B63-2C35-41B1-AD42-6F824999788A}" type="presParOf" srcId="{B08D71E9-0E80-4DF2-B042-5675EDB47383}" destId="{D670C451-4AF6-4C43-8226-2DA5E6F17DBC}" srcOrd="0" destOrd="0" presId="urn:microsoft.com/office/officeart/2005/8/layout/process2"/>
    <dgm:cxn modelId="{29498E2B-7CF5-41F1-BB80-B44138436AEC}" type="presParOf" srcId="{7BB0A5EE-5028-4ACC-9F7F-DFE823137CE9}" destId="{B0936545-9ADA-4D21-8EF3-10E2C39E978D}" srcOrd="2" destOrd="0" presId="urn:microsoft.com/office/officeart/2005/8/layout/process2"/>
    <dgm:cxn modelId="{A3ABF906-0D6C-4C8F-B516-3127A33CD15C}" type="presParOf" srcId="{7BB0A5EE-5028-4ACC-9F7F-DFE823137CE9}" destId="{C8246417-EB1D-4D20-B5AE-2A2E45EC5889}" srcOrd="3" destOrd="0" presId="urn:microsoft.com/office/officeart/2005/8/layout/process2"/>
    <dgm:cxn modelId="{C5BB4191-529C-42D8-A2F6-21399AFA0976}" type="presParOf" srcId="{C8246417-EB1D-4D20-B5AE-2A2E45EC5889}" destId="{3827FCF5-2282-486D-8C7F-1CFBCF4EEEFB}" srcOrd="0" destOrd="0" presId="urn:microsoft.com/office/officeart/2005/8/layout/process2"/>
    <dgm:cxn modelId="{C0A24006-E65A-49C3-BA6C-1E42FD3E92D5}" type="presParOf" srcId="{7BB0A5EE-5028-4ACC-9F7F-DFE823137CE9}" destId="{4F1037C3-0DDE-4C4E-A3FB-8A3F75395391}" srcOrd="4" destOrd="0" presId="urn:microsoft.com/office/officeart/2005/8/layout/process2"/>
    <dgm:cxn modelId="{09991A20-12F5-49F5-B3FE-D20A9CECF171}" type="presParOf" srcId="{7BB0A5EE-5028-4ACC-9F7F-DFE823137CE9}" destId="{011D6245-38A5-4098-AD61-6B89793BB784}" srcOrd="5" destOrd="0" presId="urn:microsoft.com/office/officeart/2005/8/layout/process2"/>
    <dgm:cxn modelId="{F01C2D48-331F-4AC1-B9E2-BBA09C2D9D35}" type="presParOf" srcId="{011D6245-38A5-4098-AD61-6B89793BB784}" destId="{0FF86359-8AAF-493D-912D-A8C0D11E5DD4}" srcOrd="0" destOrd="0" presId="urn:microsoft.com/office/officeart/2005/8/layout/process2"/>
    <dgm:cxn modelId="{3DC96E94-34D7-4151-9549-DA9BF79EC553}" type="presParOf" srcId="{7BB0A5EE-5028-4ACC-9F7F-DFE823137CE9}" destId="{C008920C-B4BD-4ED5-8D5A-3EBE294D0835}" srcOrd="6" destOrd="0" presId="urn:microsoft.com/office/officeart/2005/8/layout/process2"/>
    <dgm:cxn modelId="{EA126105-AFCC-4012-BF4F-A86D4F87B488}" type="presParOf" srcId="{7BB0A5EE-5028-4ACC-9F7F-DFE823137CE9}" destId="{5886CA53-8A3F-40FC-A5ED-44A475357393}" srcOrd="7" destOrd="0" presId="urn:microsoft.com/office/officeart/2005/8/layout/process2"/>
    <dgm:cxn modelId="{21E5C64A-3029-44CE-90A7-7FF0E400CA87}" type="presParOf" srcId="{5886CA53-8A3F-40FC-A5ED-44A475357393}" destId="{2EF1D1D8-DF84-4201-AE59-9437B939A089}" srcOrd="0" destOrd="0" presId="urn:microsoft.com/office/officeart/2005/8/layout/process2"/>
    <dgm:cxn modelId="{3299DE64-8E85-4663-A3DE-55BC56E86695}" type="presParOf" srcId="{7BB0A5EE-5028-4ACC-9F7F-DFE823137CE9}" destId="{91543F72-DA5C-4B99-AF88-3D4C3D76E30E}" srcOrd="8" destOrd="0" presId="urn:microsoft.com/office/officeart/2005/8/layout/process2"/>
    <dgm:cxn modelId="{B24DD67A-4F9A-46A5-8249-4FA8B6F87F9E}" type="presParOf" srcId="{7BB0A5EE-5028-4ACC-9F7F-DFE823137CE9}" destId="{CF83FBB1-D5DF-4FE5-8C76-C266BA788CB8}" srcOrd="9" destOrd="0" presId="urn:microsoft.com/office/officeart/2005/8/layout/process2"/>
    <dgm:cxn modelId="{77F57676-513B-43B2-BBAE-167B1A5E558B}" type="presParOf" srcId="{CF83FBB1-D5DF-4FE5-8C76-C266BA788CB8}" destId="{B1227212-FBF7-40D2-9927-245BC5D39E79}" srcOrd="0" destOrd="0" presId="urn:microsoft.com/office/officeart/2005/8/layout/process2"/>
    <dgm:cxn modelId="{3086032E-D4B5-4CA6-B983-40C73496B408}" type="presParOf" srcId="{7BB0A5EE-5028-4ACC-9F7F-DFE823137CE9}" destId="{1E70F69C-EE18-4CA6-9B5C-C58B7676D6B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1563370" y="1281"/>
          <a:ext cx="2147569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用印登记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574494" y="12405"/>
        <a:ext cx="2125321" cy="357553"/>
      </dsp:txXfrm>
    </dsp:sp>
    <dsp:sp modelId="{B08D71E9-0E80-4DF2-B042-5675EDB47383}">
      <dsp:nvSpPr>
        <dsp:cNvPr id="0" name=""/>
        <dsp:cNvSpPr/>
      </dsp:nvSpPr>
      <dsp:spPr>
        <a:xfrm rot="5400000">
          <a:off x="2565942" y="390578"/>
          <a:ext cx="142425" cy="170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585882" y="404821"/>
        <a:ext cx="102546" cy="99698"/>
      </dsp:txXfrm>
    </dsp:sp>
    <dsp:sp modelId="{B0936545-9ADA-4D21-8EF3-10E2C39E978D}">
      <dsp:nvSpPr>
        <dsp:cNvPr id="0" name=""/>
        <dsp:cNvSpPr/>
      </dsp:nvSpPr>
      <dsp:spPr>
        <a:xfrm>
          <a:off x="1560183" y="570984"/>
          <a:ext cx="2153942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收取合同</a:t>
          </a:r>
        </a:p>
      </dsp:txBody>
      <dsp:txXfrm>
        <a:off x="1571307" y="582108"/>
        <a:ext cx="2131694" cy="357553"/>
      </dsp:txXfrm>
    </dsp:sp>
    <dsp:sp modelId="{C8246417-EB1D-4D20-B5AE-2A2E45EC5889}">
      <dsp:nvSpPr>
        <dsp:cNvPr id="0" name=""/>
        <dsp:cNvSpPr/>
      </dsp:nvSpPr>
      <dsp:spPr>
        <a:xfrm rot="5400000">
          <a:off x="2565942" y="960281"/>
          <a:ext cx="142425" cy="170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585882" y="974524"/>
        <a:ext cx="102546" cy="99698"/>
      </dsp:txXfrm>
    </dsp:sp>
    <dsp:sp modelId="{4F1037C3-0DDE-4C4E-A3FB-8A3F75395391}">
      <dsp:nvSpPr>
        <dsp:cNvPr id="0" name=""/>
        <dsp:cNvSpPr/>
      </dsp:nvSpPr>
      <dsp:spPr>
        <a:xfrm>
          <a:off x="1560183" y="1140687"/>
          <a:ext cx="2153942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合同审验</a:t>
          </a:r>
        </a:p>
      </dsp:txBody>
      <dsp:txXfrm>
        <a:off x="1571307" y="1151811"/>
        <a:ext cx="2131694" cy="357553"/>
      </dsp:txXfrm>
    </dsp:sp>
    <dsp:sp modelId="{011D6245-38A5-4098-AD61-6B89793BB784}">
      <dsp:nvSpPr>
        <dsp:cNvPr id="0" name=""/>
        <dsp:cNvSpPr/>
      </dsp:nvSpPr>
      <dsp:spPr>
        <a:xfrm rot="5400000">
          <a:off x="2565942" y="1529984"/>
          <a:ext cx="142425" cy="170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585882" y="1544227"/>
        <a:ext cx="102546" cy="99698"/>
      </dsp:txXfrm>
    </dsp:sp>
    <dsp:sp modelId="{C008920C-B4BD-4ED5-8D5A-3EBE294D0835}">
      <dsp:nvSpPr>
        <dsp:cNvPr id="0" name=""/>
        <dsp:cNvSpPr/>
      </dsp:nvSpPr>
      <dsp:spPr>
        <a:xfrm>
          <a:off x="1560183" y="1710390"/>
          <a:ext cx="2153942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盖学校合同章</a:t>
          </a:r>
        </a:p>
      </dsp:txBody>
      <dsp:txXfrm>
        <a:off x="1571307" y="1721514"/>
        <a:ext cx="2131694" cy="357553"/>
      </dsp:txXfrm>
    </dsp:sp>
    <dsp:sp modelId="{5886CA53-8A3F-40FC-A5ED-44A475357393}">
      <dsp:nvSpPr>
        <dsp:cNvPr id="0" name=""/>
        <dsp:cNvSpPr/>
      </dsp:nvSpPr>
      <dsp:spPr>
        <a:xfrm rot="5400000">
          <a:off x="2565942" y="2099687"/>
          <a:ext cx="142425" cy="170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585882" y="2113930"/>
        <a:ext cx="102546" cy="99698"/>
      </dsp:txXfrm>
    </dsp:sp>
    <dsp:sp modelId="{91543F72-DA5C-4B99-AF88-3D4C3D76E30E}">
      <dsp:nvSpPr>
        <dsp:cNvPr id="0" name=""/>
        <dsp:cNvSpPr/>
      </dsp:nvSpPr>
      <dsp:spPr>
        <a:xfrm>
          <a:off x="1560183" y="2280093"/>
          <a:ext cx="2153942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回另一方盖章</a:t>
          </a:r>
        </a:p>
      </dsp:txBody>
      <dsp:txXfrm>
        <a:off x="1571307" y="2291217"/>
        <a:ext cx="2131694" cy="357553"/>
      </dsp:txXfrm>
    </dsp:sp>
    <dsp:sp modelId="{CF83FBB1-D5DF-4FE5-8C76-C266BA788CB8}">
      <dsp:nvSpPr>
        <dsp:cNvPr id="0" name=""/>
        <dsp:cNvSpPr/>
      </dsp:nvSpPr>
      <dsp:spPr>
        <a:xfrm rot="5400000">
          <a:off x="2565942" y="2669390"/>
          <a:ext cx="142425" cy="170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 rot="-5400000">
        <a:off x="2585882" y="2683633"/>
        <a:ext cx="102546" cy="99698"/>
      </dsp:txXfrm>
    </dsp:sp>
    <dsp:sp modelId="{1E70F69C-EE18-4CA6-9B5C-C58B7676D6B0}">
      <dsp:nvSpPr>
        <dsp:cNvPr id="0" name=""/>
        <dsp:cNvSpPr/>
      </dsp:nvSpPr>
      <dsp:spPr>
        <a:xfrm>
          <a:off x="1560183" y="2849796"/>
          <a:ext cx="2153942" cy="379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返回合同</a:t>
          </a:r>
        </a:p>
      </dsp:txBody>
      <dsp:txXfrm>
        <a:off x="1571307" y="2860920"/>
        <a:ext cx="2131694" cy="357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yan chen</cp:lastModifiedBy>
  <cp:revision>2</cp:revision>
  <dcterms:created xsi:type="dcterms:W3CDTF">2019-04-20T00:04:00Z</dcterms:created>
  <dcterms:modified xsi:type="dcterms:W3CDTF">2019-04-20T00:04:00Z</dcterms:modified>
</cp:coreProperties>
</file>